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12" w:rsidRDefault="00C86B4F"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 xml:space="preserve">In present, every river is in danger whether it is Yamuna or it is </w:t>
      </w:r>
      <w:proofErr w:type="spell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Ganga</w:t>
      </w:r>
      <w:proofErr w:type="spell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 xml:space="preserve">. If we be what we are now not caring about these rivers taking no actions against it then it is obviously going to result in the death of all </w:t>
      </w:r>
      <w:proofErr w:type="gram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these</w:t>
      </w:r>
      <w:proofErr w:type="gram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rivers.lack</w:t>
      </w:r>
      <w:proofErr w:type="spell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conciousness</w:t>
      </w:r>
      <w:proofErr w:type="spell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 xml:space="preserve"> among people of India    regarding </w:t>
      </w:r>
      <w:proofErr w:type="spell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signifigance</w:t>
      </w:r>
      <w:proofErr w:type="spell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 xml:space="preserve"> of river is nowadays a universal phenomenon. No one take care of the health of the</w:t>
      </w:r>
      <w:proofErr w:type="gram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  river</w:t>
      </w:r>
      <w:proofErr w:type="gram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 xml:space="preserve"> and due to this situation is becoming from bad to worse. </w:t>
      </w:r>
      <w:proofErr w:type="gram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It's</w:t>
      </w:r>
      <w:proofErr w:type="gram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 xml:space="preserve"> natural development have been stymied by us in every nook and corner of our </w:t>
      </w:r>
      <w:proofErr w:type="spell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country.In</w:t>
      </w:r>
      <w:proofErr w:type="spell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 xml:space="preserve"> some places, rivers have turned to ponds.</w:t>
      </w:r>
      <w:r>
        <w:rPr>
          <w:rFonts w:ascii="Arial" w:hAnsi="Arial" w:cs="Arial"/>
          <w:color w:val="616161"/>
          <w:sz w:val="20"/>
          <w:szCs w:val="20"/>
        </w:rPr>
        <w:br/>
      </w:r>
      <w:proofErr w:type="gram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please</w:t>
      </w:r>
      <w:proofErr w:type="gram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 xml:space="preserve"> think on and at last </w:t>
      </w:r>
      <w:proofErr w:type="spell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 xml:space="preserve"> want to say that :-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Style w:val="Emphasis"/>
          <w:rFonts w:ascii="Arial" w:hAnsi="Arial" w:cs="Arial"/>
          <w:b/>
          <w:bCs/>
          <w:color w:val="616161"/>
          <w:sz w:val="20"/>
          <w:szCs w:val="20"/>
          <w:shd w:val="clear" w:color="auto" w:fill="FFFFFF"/>
        </w:rPr>
        <w:t>                   Save Water, Save River and Save India.</w:t>
      </w:r>
    </w:p>
    <w:sectPr w:rsidR="00386712" w:rsidSect="00386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B4F"/>
    <w:rsid w:val="00386712"/>
    <w:rsid w:val="00C8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6B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2014-06-13T02:33:00Z</dcterms:created>
  <dcterms:modified xsi:type="dcterms:W3CDTF">2014-06-13T02:33:00Z</dcterms:modified>
</cp:coreProperties>
</file>